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03" w:rsidRPr="007B3214" w:rsidRDefault="00F21F8C">
      <w:pPr>
        <w:rPr>
          <w:b/>
        </w:rPr>
      </w:pPr>
      <w:r w:rsidRPr="007B3214">
        <w:rPr>
          <w:b/>
        </w:rPr>
        <w:t xml:space="preserve">You will be designing your newly furnished bedroom! At this point you will need to develop an understanding with basic design and how to incorporate the theme you would like </w:t>
      </w:r>
      <w:r w:rsidR="007B3214">
        <w:rPr>
          <w:b/>
        </w:rPr>
        <w:t xml:space="preserve">to incorporate </w:t>
      </w:r>
      <w:r w:rsidRPr="007B3214">
        <w:rPr>
          <w:b/>
        </w:rPr>
        <w:t xml:space="preserve">into your bedroom. </w:t>
      </w:r>
    </w:p>
    <w:p w:rsidR="00F21F8C" w:rsidRPr="007B3214" w:rsidRDefault="00F21F8C">
      <w:pPr>
        <w:rPr>
          <w:b/>
        </w:rPr>
      </w:pPr>
    </w:p>
    <w:p w:rsidR="00F21F8C" w:rsidRPr="00F21F8C" w:rsidRDefault="00F21F8C">
      <w:pPr>
        <w:rPr>
          <w:b/>
        </w:rPr>
      </w:pPr>
      <w:r w:rsidRPr="00F21F8C">
        <w:rPr>
          <w:b/>
        </w:rPr>
        <w:t>Step Number One:</w:t>
      </w:r>
    </w:p>
    <w:p w:rsidR="00F21F8C" w:rsidRDefault="00F21F8C">
      <w:r>
        <w:t>Determine the design theme you strive to create within your room.  You may do your own research or browse some of the sites I have provided for you, below.</w:t>
      </w:r>
    </w:p>
    <w:p w:rsidR="00F21F8C" w:rsidRDefault="00F21F8C"/>
    <w:p w:rsidR="00F21F8C" w:rsidRDefault="00F21F8C">
      <w:hyperlink r:id="rId6" w:history="1">
        <w:r w:rsidRPr="009A3A9E">
          <w:rPr>
            <w:rStyle w:val="Hyperlink"/>
          </w:rPr>
          <w:t>http://www.bhg.com/rooms/bedroom/themes/</w:t>
        </w:r>
      </w:hyperlink>
    </w:p>
    <w:p w:rsidR="00F21F8C" w:rsidRDefault="00F21F8C"/>
    <w:p w:rsidR="00F21F8C" w:rsidRDefault="00F21F8C">
      <w:hyperlink r:id="rId7" w:history="1">
        <w:r w:rsidRPr="009A3A9E">
          <w:rPr>
            <w:rStyle w:val="Hyperlink"/>
          </w:rPr>
          <w:t>http://www.hgtv.com/bedrooms/top-10-bedroom-design-styles/pictures/index.html</w:t>
        </w:r>
      </w:hyperlink>
    </w:p>
    <w:p w:rsidR="00F21F8C" w:rsidRDefault="00F21F8C"/>
    <w:p w:rsidR="00F21F8C" w:rsidRDefault="00F21F8C">
      <w:hyperlink r:id="rId8" w:history="1">
        <w:r w:rsidRPr="009A3A9E">
          <w:rPr>
            <w:rStyle w:val="Hyperlink"/>
          </w:rPr>
          <w:t>http://www.oddee.com/item_97061.aspx</w:t>
        </w:r>
      </w:hyperlink>
    </w:p>
    <w:p w:rsidR="00F21F8C" w:rsidRDefault="00F21F8C"/>
    <w:p w:rsidR="00F21F8C" w:rsidRDefault="00F21F8C"/>
    <w:p w:rsidR="00F21F8C" w:rsidRDefault="00F21F8C">
      <w:pPr>
        <w:rPr>
          <w:b/>
        </w:rPr>
      </w:pPr>
      <w:r w:rsidRPr="00F21F8C">
        <w:rPr>
          <w:b/>
        </w:rPr>
        <w:t>Step Number Two:</w:t>
      </w:r>
    </w:p>
    <w:p w:rsidR="00F21F8C" w:rsidRDefault="00F21F8C">
      <w:r>
        <w:t>Begin an online picture collection of potential design pieces you would like to incorporate into your bedroom. Some things you will need to include are:</w:t>
      </w:r>
    </w:p>
    <w:p w:rsidR="00F21F8C" w:rsidRDefault="00F21F8C"/>
    <w:p w:rsidR="00F21F8C" w:rsidRDefault="00F21F8C" w:rsidP="00F21F8C">
      <w:pPr>
        <w:pStyle w:val="ListParagraph"/>
        <w:numPr>
          <w:ilvl w:val="0"/>
          <w:numId w:val="1"/>
        </w:numPr>
      </w:pPr>
      <w:r>
        <w:t xml:space="preserve">Paint/Wallpaper- </w:t>
      </w:r>
      <w:proofErr w:type="gramStart"/>
      <w:r>
        <w:t>What</w:t>
      </w:r>
      <w:proofErr w:type="gramEnd"/>
      <w:r>
        <w:t xml:space="preserve"> colors do you intend to use? Do you anticipate some sort of design piece painted on your wall or are you attempting to go with solid colors?</w:t>
      </w:r>
    </w:p>
    <w:p w:rsidR="00F21F8C" w:rsidRDefault="00F21F8C" w:rsidP="00F21F8C">
      <w:pPr>
        <w:pStyle w:val="ListParagraph"/>
        <w:numPr>
          <w:ilvl w:val="0"/>
          <w:numId w:val="1"/>
        </w:numPr>
      </w:pPr>
      <w:r>
        <w:t>Bedding Materials</w:t>
      </w:r>
    </w:p>
    <w:p w:rsidR="00F21F8C" w:rsidRDefault="00F21F8C" w:rsidP="00F21F8C">
      <w:pPr>
        <w:pStyle w:val="ListParagraph"/>
        <w:numPr>
          <w:ilvl w:val="0"/>
          <w:numId w:val="1"/>
        </w:numPr>
      </w:pPr>
      <w:r>
        <w:t>Artwork, décor</w:t>
      </w:r>
    </w:p>
    <w:p w:rsidR="007B3214" w:rsidRDefault="007B3214" w:rsidP="007B3214">
      <w:r>
        <w:t xml:space="preserve">You will need to incorporate at least five other design pieces as well. You will not have a budget, as this is just a vision. </w:t>
      </w:r>
    </w:p>
    <w:p w:rsidR="00F21F8C" w:rsidRDefault="00F21F8C" w:rsidP="00F21F8C"/>
    <w:p w:rsidR="00F21F8C" w:rsidRDefault="007B3214" w:rsidP="00F21F8C">
      <w:r>
        <w:t xml:space="preserve">In addition, you will </w:t>
      </w:r>
      <w:r w:rsidR="00F21F8C">
        <w:t>include the bedroom furniture you chose for the last project into this project. From here you will begin designing a vision board for the look you intend to go for. You may not necessarily use all of the chosen pieces, but it is good to have opti</w:t>
      </w:r>
      <w:r>
        <w:t xml:space="preserve">ons. I have provided a link that will display </w:t>
      </w:r>
      <w:r w:rsidR="00F21F8C">
        <w:t>more ideas of what a vision board looks like.</w:t>
      </w:r>
      <w:r>
        <w:t xml:space="preserve"> </w:t>
      </w:r>
    </w:p>
    <w:p w:rsidR="007B3214" w:rsidRDefault="007B3214" w:rsidP="00F21F8C"/>
    <w:p w:rsidR="007B3214" w:rsidRDefault="007B3214" w:rsidP="00F21F8C">
      <w:r>
        <w:t>(These are various types of vision boards)</w:t>
      </w:r>
    </w:p>
    <w:p w:rsidR="007B3214" w:rsidRDefault="007B3214" w:rsidP="00F21F8C">
      <w:hyperlink r:id="rId9" w:history="1">
        <w:r w:rsidRPr="009A3A9E">
          <w:rPr>
            <w:rStyle w:val="Hyperlink"/>
          </w:rPr>
          <w:t>http://www.pinterest.com/scrappinmichele/vision-board-samples/</w:t>
        </w:r>
      </w:hyperlink>
    </w:p>
    <w:p w:rsidR="007B3214" w:rsidRDefault="007B3214" w:rsidP="00F21F8C"/>
    <w:p w:rsidR="007B3214" w:rsidRPr="007B3214" w:rsidRDefault="007B3214" w:rsidP="00F21F8C">
      <w:pPr>
        <w:rPr>
          <w:b/>
        </w:rPr>
      </w:pPr>
      <w:r w:rsidRPr="007B3214">
        <w:rPr>
          <w:b/>
        </w:rPr>
        <w:t>A vision board includes:</w:t>
      </w:r>
    </w:p>
    <w:p w:rsidR="00F21F8C" w:rsidRDefault="007B3214" w:rsidP="00F21F8C">
      <w:r>
        <w:t>Photos, ideas, thoughts, background knowledge etc..</w:t>
      </w:r>
      <w:bookmarkStart w:id="0" w:name="_GoBack"/>
      <w:bookmarkEnd w:id="0"/>
    </w:p>
    <w:p w:rsidR="00F21F8C" w:rsidRPr="00F21F8C" w:rsidRDefault="00F21F8C" w:rsidP="00F21F8C"/>
    <w:sectPr w:rsidR="00F21F8C" w:rsidRPr="00F21F8C" w:rsidSect="000970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55756"/>
    <w:multiLevelType w:val="hybridMultilevel"/>
    <w:tmpl w:val="1F568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8C"/>
    <w:rsid w:val="00097003"/>
    <w:rsid w:val="007B3214"/>
    <w:rsid w:val="00F2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F960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1F8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1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1F8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1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bhg.com/rooms/bedroom/themes/" TargetMode="External"/><Relationship Id="rId7" Type="http://schemas.openxmlformats.org/officeDocument/2006/relationships/hyperlink" Target="http://www.hgtv.com/bedrooms/top-10-bedroom-design-styles/pictures/index.html" TargetMode="External"/><Relationship Id="rId8" Type="http://schemas.openxmlformats.org/officeDocument/2006/relationships/hyperlink" Target="http://www.oddee.com/item_97061.aspx" TargetMode="External"/><Relationship Id="rId9" Type="http://schemas.openxmlformats.org/officeDocument/2006/relationships/hyperlink" Target="http://www.pinterest.com/scrappinmichele/vision-board-sample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278</Words>
  <Characters>1591</Characters>
  <Application>Microsoft Macintosh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Paulius</dc:creator>
  <cp:keywords/>
  <dc:description/>
  <cp:lastModifiedBy>Kristin Paulius</cp:lastModifiedBy>
  <cp:revision>1</cp:revision>
  <dcterms:created xsi:type="dcterms:W3CDTF">2014-05-02T12:42:00Z</dcterms:created>
  <dcterms:modified xsi:type="dcterms:W3CDTF">2014-05-02T13:03:00Z</dcterms:modified>
</cp:coreProperties>
</file>